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9EB9280" w14:textId="172B8BC9" w:rsidR="00E74428" w:rsidRDefault="00E74428" w:rsidP="00E12863">
      <w:pPr>
        <w:pStyle w:val="Zkladntext"/>
        <w:suppressAutoHyphens w:val="0"/>
        <w:ind w:left="1416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Zápis ze schůze VV OFS Strakonice dne </w:t>
      </w:r>
      <w:r w:rsidR="00273F55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7E15C6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r w:rsidR="00273F55"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. 20</w:t>
      </w:r>
      <w:r w:rsidR="00E83936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453CAB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</w:p>
    <w:p w14:paraId="0D6019AF" w14:textId="77777777" w:rsidR="00F27F3A" w:rsidRDefault="00F27F3A" w:rsidP="00F27F3A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w14:paraId="528655CD" w14:textId="11C372E7" w:rsidR="00FB52B2" w:rsidRDefault="00E74428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Přítomni:</w:t>
      </w:r>
      <w:r w:rsidRPr="00453CA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53CAB" w:rsidRPr="00453CAB">
        <w:rPr>
          <w:rFonts w:ascii="Times New Roman" w:hAnsi="Times New Roman" w:cs="Times New Roman"/>
          <w:bCs/>
          <w:sz w:val="24"/>
          <w:szCs w:val="24"/>
        </w:rPr>
        <w:t>Vanduch</w:t>
      </w:r>
      <w:r>
        <w:rPr>
          <w:rFonts w:ascii="Times New Roman" w:hAnsi="Times New Roman" w:cs="Times New Roman"/>
          <w:sz w:val="24"/>
          <w:szCs w:val="24"/>
        </w:rPr>
        <w:t>,</w:t>
      </w:r>
      <w:r w:rsidR="00C273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Mach, Kolářík</w:t>
      </w:r>
      <w:r w:rsidR="00453CAB">
        <w:rPr>
          <w:rFonts w:ascii="Times New Roman" w:hAnsi="Times New Roman" w:cs="Times New Roman"/>
          <w:sz w:val="24"/>
          <w:szCs w:val="24"/>
        </w:rPr>
        <w:t>, Homola</w:t>
      </w:r>
      <w:r w:rsidR="0090533B">
        <w:rPr>
          <w:rFonts w:ascii="Times New Roman" w:hAnsi="Times New Roman" w:cs="Times New Roman"/>
          <w:sz w:val="24"/>
          <w:szCs w:val="24"/>
        </w:rPr>
        <w:t>, Lang</w:t>
      </w:r>
      <w:r w:rsidR="00C2731C">
        <w:rPr>
          <w:rFonts w:ascii="Times New Roman" w:hAnsi="Times New Roman" w:cs="Times New Roman"/>
          <w:sz w:val="24"/>
          <w:szCs w:val="24"/>
        </w:rPr>
        <w:t>, Valhoda, Kostka</w:t>
      </w:r>
      <w:r w:rsidR="007E15C6">
        <w:rPr>
          <w:rFonts w:ascii="Times New Roman" w:hAnsi="Times New Roman" w:cs="Times New Roman"/>
          <w:sz w:val="24"/>
          <w:szCs w:val="24"/>
        </w:rPr>
        <w:t>, Běloušek, Mrkvička.</w:t>
      </w:r>
    </w:p>
    <w:p w14:paraId="1C4D432C" w14:textId="77777777" w:rsidR="0016307C" w:rsidRPr="00D174F0" w:rsidRDefault="0016307C" w:rsidP="0016307C">
      <w:pPr>
        <w:pStyle w:val="Zkladntext"/>
        <w:suppressAutoHyphens w:val="0"/>
        <w:rPr>
          <w:rFonts w:ascii="Times New Roman" w:hAnsi="Times New Roman" w:cs="Times New Roman"/>
          <w:b/>
          <w:sz w:val="24"/>
          <w:szCs w:val="24"/>
        </w:rPr>
      </w:pPr>
    </w:p>
    <w:p w14:paraId="5B16BAE3" w14:textId="5BA8A328" w:rsidR="00013636" w:rsidRDefault="00397EB9" w:rsidP="0063343E">
      <w:pPr>
        <w:pStyle w:val="Zkladntext"/>
        <w:numPr>
          <w:ilvl w:val="0"/>
          <w:numId w:val="1"/>
        </w:numPr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Předseda OFS přivítal přítomné a zahájil zasedání VV.</w:t>
      </w:r>
    </w:p>
    <w:p w14:paraId="43CFF4DD" w14:textId="77777777" w:rsidR="0034502D" w:rsidRDefault="0034502D" w:rsidP="0034502D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</w:p>
    <w:p w14:paraId="269BB11C" w14:textId="75E411AF" w:rsidR="0034502D" w:rsidRDefault="0034502D" w:rsidP="0063343E">
      <w:pPr>
        <w:pStyle w:val="Zkladntext"/>
        <w:numPr>
          <w:ilvl w:val="0"/>
          <w:numId w:val="1"/>
        </w:numPr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Provedena kontrola </w:t>
      </w:r>
      <w:r w:rsidR="00BE1A85">
        <w:rPr>
          <w:rFonts w:ascii="Times New Roman" w:hAnsi="Times New Roman" w:cs="Times New Roman"/>
          <w:sz w:val="24"/>
          <w:szCs w:val="24"/>
        </w:rPr>
        <w:t>zápisu z minulého VV – bez připomínek.</w:t>
      </w:r>
    </w:p>
    <w:p w14:paraId="2A4884DD" w14:textId="77777777" w:rsidR="0030641E" w:rsidRDefault="0030641E" w:rsidP="0030641E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</w:p>
    <w:p w14:paraId="4EFC618F" w14:textId="1EA1BB23" w:rsidR="00397EB9" w:rsidRPr="007873C2" w:rsidRDefault="00D174F0" w:rsidP="0067048C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744CD">
        <w:rPr>
          <w:rFonts w:ascii="Times New Roman" w:hAnsi="Times New Roman" w:cs="Times New Roman"/>
          <w:b/>
          <w:sz w:val="24"/>
          <w:szCs w:val="24"/>
        </w:rPr>
        <w:t xml:space="preserve">VV </w:t>
      </w:r>
      <w:r w:rsidR="0067048C">
        <w:rPr>
          <w:rFonts w:ascii="Times New Roman" w:hAnsi="Times New Roman" w:cs="Times New Roman"/>
          <w:b/>
          <w:sz w:val="24"/>
          <w:szCs w:val="24"/>
        </w:rPr>
        <w:t xml:space="preserve">schvaluje </w:t>
      </w:r>
      <w:r w:rsidR="00E87D9C">
        <w:rPr>
          <w:rFonts w:ascii="Times New Roman" w:hAnsi="Times New Roman" w:cs="Times New Roman"/>
          <w:bCs/>
          <w:sz w:val="24"/>
          <w:szCs w:val="24"/>
        </w:rPr>
        <w:t>T</w:t>
      </w:r>
      <w:r w:rsidR="0067048C">
        <w:rPr>
          <w:rFonts w:ascii="Times New Roman" w:hAnsi="Times New Roman" w:cs="Times New Roman"/>
          <w:bCs/>
          <w:sz w:val="24"/>
          <w:szCs w:val="24"/>
        </w:rPr>
        <w:t xml:space="preserve">ermínovou listinu </w:t>
      </w:r>
      <w:r w:rsidR="00E87D9C">
        <w:rPr>
          <w:rFonts w:ascii="Times New Roman" w:hAnsi="Times New Roman" w:cs="Times New Roman"/>
          <w:bCs/>
          <w:sz w:val="24"/>
          <w:szCs w:val="24"/>
        </w:rPr>
        <w:t>podzim 2025-2026. /</w:t>
      </w:r>
      <w:r w:rsidR="00621420">
        <w:rPr>
          <w:rFonts w:ascii="Times New Roman" w:hAnsi="Times New Roman" w:cs="Times New Roman"/>
          <w:bCs/>
          <w:sz w:val="24"/>
          <w:szCs w:val="24"/>
        </w:rPr>
        <w:t>P</w:t>
      </w:r>
      <w:r w:rsidR="00E87D9C">
        <w:rPr>
          <w:rFonts w:ascii="Times New Roman" w:hAnsi="Times New Roman" w:cs="Times New Roman"/>
          <w:bCs/>
          <w:sz w:val="24"/>
          <w:szCs w:val="24"/>
        </w:rPr>
        <w:t>ro</w:t>
      </w:r>
      <w:r w:rsidR="007873C2">
        <w:rPr>
          <w:rFonts w:ascii="Times New Roman" w:hAnsi="Times New Roman" w:cs="Times New Roman"/>
          <w:bCs/>
          <w:sz w:val="24"/>
          <w:szCs w:val="24"/>
        </w:rPr>
        <w:t xml:space="preserve"> 9, proti 0, zdržel se 0/.</w:t>
      </w:r>
    </w:p>
    <w:p w14:paraId="1362789E" w14:textId="77777777" w:rsidR="007873C2" w:rsidRDefault="007873C2" w:rsidP="007873C2">
      <w:pPr>
        <w:pStyle w:val="Odstavecseseznamem"/>
        <w:rPr>
          <w:rFonts w:ascii="Times New Roman" w:hAnsi="Times New Roman" w:cs="Times New Roman"/>
          <w:b/>
          <w:sz w:val="24"/>
          <w:szCs w:val="24"/>
        </w:rPr>
      </w:pPr>
    </w:p>
    <w:p w14:paraId="408A09C8" w14:textId="73F9222C" w:rsidR="009F3CF3" w:rsidRDefault="00DA4B32" w:rsidP="008819E3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94A40">
        <w:rPr>
          <w:rFonts w:ascii="Times New Roman" w:hAnsi="Times New Roman" w:cs="Times New Roman"/>
          <w:b/>
          <w:sz w:val="24"/>
          <w:szCs w:val="24"/>
        </w:rPr>
        <w:t>VV</w:t>
      </w:r>
      <w:r w:rsidR="00621420">
        <w:rPr>
          <w:rFonts w:ascii="Times New Roman" w:hAnsi="Times New Roman" w:cs="Times New Roman"/>
          <w:b/>
          <w:sz w:val="24"/>
          <w:szCs w:val="24"/>
        </w:rPr>
        <w:t xml:space="preserve"> schválil </w:t>
      </w:r>
      <w:r w:rsidR="00DA1348">
        <w:rPr>
          <w:rFonts w:ascii="Times New Roman" w:hAnsi="Times New Roman" w:cs="Times New Roman"/>
          <w:bCs/>
          <w:sz w:val="24"/>
          <w:szCs w:val="24"/>
        </w:rPr>
        <w:t xml:space="preserve">pokutu 500,- Kč dle RS čl. </w:t>
      </w:r>
      <w:r w:rsidR="00836A25">
        <w:rPr>
          <w:rFonts w:ascii="Times New Roman" w:hAnsi="Times New Roman" w:cs="Times New Roman"/>
          <w:bCs/>
          <w:sz w:val="24"/>
          <w:szCs w:val="24"/>
        </w:rPr>
        <w:t xml:space="preserve">33/h </w:t>
      </w:r>
      <w:r w:rsidR="000A3292">
        <w:rPr>
          <w:rFonts w:ascii="Times New Roman" w:hAnsi="Times New Roman" w:cs="Times New Roman"/>
          <w:bCs/>
          <w:sz w:val="24"/>
          <w:szCs w:val="24"/>
        </w:rPr>
        <w:t>za neúčast na losovacím aktivu FO Čestice, Doubravice, Kladruby, Mnich</w:t>
      </w:r>
      <w:r w:rsidR="00D14BED">
        <w:rPr>
          <w:rFonts w:ascii="Times New Roman" w:hAnsi="Times New Roman" w:cs="Times New Roman"/>
          <w:bCs/>
          <w:sz w:val="24"/>
          <w:szCs w:val="24"/>
        </w:rPr>
        <w:t>ov, Radošovice. Pokuta bude součástí sběrné faktury oddílů.</w:t>
      </w:r>
      <w:r w:rsidR="00720F48" w:rsidRPr="00A94A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F3CF3">
        <w:rPr>
          <w:rFonts w:ascii="Times New Roman" w:hAnsi="Times New Roman" w:cs="Times New Roman"/>
          <w:bCs/>
          <w:sz w:val="24"/>
          <w:szCs w:val="24"/>
        </w:rPr>
        <w:t xml:space="preserve">/Pro </w:t>
      </w:r>
      <w:r w:rsidR="00621420">
        <w:rPr>
          <w:rFonts w:ascii="Times New Roman" w:hAnsi="Times New Roman" w:cs="Times New Roman"/>
          <w:bCs/>
          <w:sz w:val="24"/>
          <w:szCs w:val="24"/>
        </w:rPr>
        <w:t>9</w:t>
      </w:r>
      <w:r w:rsidR="009F3CF3">
        <w:rPr>
          <w:rFonts w:ascii="Times New Roman" w:hAnsi="Times New Roman" w:cs="Times New Roman"/>
          <w:bCs/>
          <w:sz w:val="24"/>
          <w:szCs w:val="24"/>
        </w:rPr>
        <w:t>, proti 0, zdržel se 0/.</w:t>
      </w:r>
    </w:p>
    <w:p w14:paraId="6598C19D" w14:textId="77777777" w:rsidR="009A2B87" w:rsidRDefault="009A2B87" w:rsidP="009A2B8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w14:paraId="19BE1492" w14:textId="77777777" w:rsidR="00204470" w:rsidRDefault="00B96E86" w:rsidP="00C9312A">
      <w:pPr>
        <w:pStyle w:val="Zkladntext"/>
        <w:numPr>
          <w:ilvl w:val="0"/>
          <w:numId w:val="1"/>
        </w:numPr>
        <w:tabs>
          <w:tab w:val="clear" w:pos="0"/>
          <w:tab w:val="num" w:pos="360"/>
        </w:tabs>
        <w:suppressAutoHyphens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9312A">
        <w:rPr>
          <w:rFonts w:ascii="Times New Roman" w:hAnsi="Times New Roman" w:cs="Times New Roman"/>
          <w:b/>
          <w:sz w:val="24"/>
          <w:szCs w:val="24"/>
        </w:rPr>
        <w:t>VV</w:t>
      </w:r>
      <w:r w:rsidR="00C9312A">
        <w:rPr>
          <w:rFonts w:ascii="Times New Roman" w:hAnsi="Times New Roman" w:cs="Times New Roman"/>
          <w:b/>
          <w:sz w:val="24"/>
          <w:szCs w:val="24"/>
        </w:rPr>
        <w:t xml:space="preserve"> schválil </w:t>
      </w:r>
      <w:r w:rsidR="00557925" w:rsidRPr="00770FEB">
        <w:rPr>
          <w:rFonts w:ascii="Times New Roman" w:hAnsi="Times New Roman" w:cs="Times New Roman"/>
          <w:bCs/>
          <w:sz w:val="24"/>
          <w:szCs w:val="24"/>
        </w:rPr>
        <w:t xml:space="preserve">navýšení </w:t>
      </w:r>
      <w:r w:rsidR="00770FEB" w:rsidRPr="00770FEB">
        <w:rPr>
          <w:rFonts w:ascii="Times New Roman" w:hAnsi="Times New Roman" w:cs="Times New Roman"/>
          <w:bCs/>
          <w:sz w:val="24"/>
          <w:szCs w:val="24"/>
        </w:rPr>
        <w:t>soutěžního poplatku</w:t>
      </w:r>
      <w:r w:rsidR="00770FEB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557925" w:rsidRPr="00557925">
        <w:rPr>
          <w:rFonts w:ascii="Times New Roman" w:hAnsi="Times New Roman" w:cs="Times New Roman"/>
          <w:bCs/>
          <w:sz w:val="24"/>
          <w:szCs w:val="24"/>
        </w:rPr>
        <w:t>startovné</w:t>
      </w:r>
      <w:r w:rsidR="00557925">
        <w:rPr>
          <w:rFonts w:ascii="Times New Roman" w:hAnsi="Times New Roman" w:cs="Times New Roman"/>
          <w:bCs/>
          <w:sz w:val="24"/>
          <w:szCs w:val="24"/>
        </w:rPr>
        <w:t>ho</w:t>
      </w:r>
      <w:r w:rsidR="00770FEB">
        <w:rPr>
          <w:rFonts w:ascii="Times New Roman" w:hAnsi="Times New Roman" w:cs="Times New Roman"/>
          <w:bCs/>
          <w:sz w:val="24"/>
          <w:szCs w:val="24"/>
        </w:rPr>
        <w:t>)</w:t>
      </w:r>
      <w:r w:rsidR="00557925" w:rsidRPr="0055792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B11EB">
        <w:rPr>
          <w:rFonts w:ascii="Times New Roman" w:hAnsi="Times New Roman" w:cs="Times New Roman"/>
          <w:bCs/>
          <w:sz w:val="24"/>
          <w:szCs w:val="24"/>
        </w:rPr>
        <w:t>od nového</w:t>
      </w:r>
      <w:r w:rsidR="00557925" w:rsidRPr="00557925">
        <w:rPr>
          <w:rFonts w:ascii="Times New Roman" w:hAnsi="Times New Roman" w:cs="Times New Roman"/>
          <w:bCs/>
          <w:sz w:val="24"/>
          <w:szCs w:val="24"/>
        </w:rPr>
        <w:t xml:space="preserve"> soutěžní</w:t>
      </w:r>
      <w:r w:rsidR="009B11EB">
        <w:rPr>
          <w:rFonts w:ascii="Times New Roman" w:hAnsi="Times New Roman" w:cs="Times New Roman"/>
          <w:bCs/>
          <w:sz w:val="24"/>
          <w:szCs w:val="24"/>
        </w:rPr>
        <w:t>ho</w:t>
      </w:r>
      <w:r w:rsidR="00557925" w:rsidRPr="00557925">
        <w:rPr>
          <w:rFonts w:ascii="Times New Roman" w:hAnsi="Times New Roman" w:cs="Times New Roman"/>
          <w:bCs/>
          <w:sz w:val="24"/>
          <w:szCs w:val="24"/>
        </w:rPr>
        <w:t xml:space="preserve"> ročník</w:t>
      </w:r>
      <w:r w:rsidR="009B11EB">
        <w:rPr>
          <w:rFonts w:ascii="Times New Roman" w:hAnsi="Times New Roman" w:cs="Times New Roman"/>
          <w:bCs/>
          <w:sz w:val="24"/>
          <w:szCs w:val="24"/>
        </w:rPr>
        <w:t xml:space="preserve">u </w:t>
      </w:r>
      <w:r w:rsidR="00770FEB">
        <w:rPr>
          <w:rFonts w:ascii="Times New Roman" w:hAnsi="Times New Roman" w:cs="Times New Roman"/>
          <w:bCs/>
          <w:sz w:val="24"/>
          <w:szCs w:val="24"/>
        </w:rPr>
        <w:t>2025–2026</w:t>
      </w:r>
      <w:r w:rsidR="00263302">
        <w:rPr>
          <w:rFonts w:ascii="Times New Roman" w:hAnsi="Times New Roman" w:cs="Times New Roman"/>
          <w:bCs/>
          <w:sz w:val="24"/>
          <w:szCs w:val="24"/>
        </w:rPr>
        <w:t xml:space="preserve"> na 2 000,- Kč za oddíl. </w:t>
      </w:r>
      <w:r w:rsidR="00770FEB">
        <w:rPr>
          <w:rFonts w:ascii="Times New Roman" w:hAnsi="Times New Roman" w:cs="Times New Roman"/>
          <w:bCs/>
          <w:sz w:val="24"/>
          <w:szCs w:val="24"/>
        </w:rPr>
        <w:t xml:space="preserve">Poplatek bude součástí sběrných faktu oddílů. </w:t>
      </w:r>
      <w:r w:rsidR="00770FEB">
        <w:rPr>
          <w:rFonts w:ascii="Times New Roman" w:hAnsi="Times New Roman" w:cs="Times New Roman"/>
          <w:bCs/>
          <w:sz w:val="24"/>
          <w:szCs w:val="24"/>
        </w:rPr>
        <w:t>/Pro 9, proti 0, zdržel se 0/</w:t>
      </w:r>
      <w:r w:rsidR="00C90ADB">
        <w:rPr>
          <w:rFonts w:ascii="Times New Roman" w:hAnsi="Times New Roman" w:cs="Times New Roman"/>
          <w:bCs/>
          <w:sz w:val="24"/>
          <w:szCs w:val="24"/>
        </w:rPr>
        <w:t>.</w:t>
      </w:r>
    </w:p>
    <w:p w14:paraId="2C27E93A" w14:textId="77777777" w:rsidR="00204470" w:rsidRDefault="00204470" w:rsidP="00204470">
      <w:pPr>
        <w:pStyle w:val="Odstavecseseznamem"/>
        <w:rPr>
          <w:rFonts w:ascii="Times New Roman" w:hAnsi="Times New Roman" w:cs="Times New Roman"/>
          <w:b/>
          <w:sz w:val="24"/>
          <w:szCs w:val="24"/>
        </w:rPr>
      </w:pPr>
    </w:p>
    <w:p w14:paraId="5C4BEE08" w14:textId="00881912" w:rsidR="00BA08F0" w:rsidRPr="00EE50EC" w:rsidRDefault="00EA69D8" w:rsidP="00BA6249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VV </w:t>
      </w:r>
      <w:r w:rsidR="00204470">
        <w:rPr>
          <w:rFonts w:ascii="Times New Roman" w:hAnsi="Times New Roman" w:cs="Times New Roman"/>
          <w:b/>
          <w:sz w:val="24"/>
          <w:szCs w:val="24"/>
        </w:rPr>
        <w:t xml:space="preserve">schválil </w:t>
      </w:r>
      <w:r w:rsidR="00204470">
        <w:rPr>
          <w:rFonts w:ascii="Times New Roman" w:hAnsi="Times New Roman" w:cs="Times New Roman"/>
          <w:bCs/>
          <w:sz w:val="24"/>
          <w:szCs w:val="24"/>
        </w:rPr>
        <w:t xml:space="preserve">zrušení kompenzačního poplatku </w:t>
      </w:r>
      <w:r w:rsidR="00A80CA8">
        <w:rPr>
          <w:rFonts w:ascii="Times New Roman" w:hAnsi="Times New Roman" w:cs="Times New Roman"/>
          <w:bCs/>
          <w:sz w:val="24"/>
          <w:szCs w:val="24"/>
        </w:rPr>
        <w:t xml:space="preserve">2 000,- </w:t>
      </w:r>
      <w:r w:rsidR="00204470">
        <w:rPr>
          <w:rFonts w:ascii="Times New Roman" w:hAnsi="Times New Roman" w:cs="Times New Roman"/>
          <w:bCs/>
          <w:sz w:val="24"/>
          <w:szCs w:val="24"/>
        </w:rPr>
        <w:t>za oddílové rozhodčí</w:t>
      </w:r>
      <w:r w:rsidR="005F6A2F">
        <w:rPr>
          <w:rFonts w:ascii="Times New Roman" w:hAnsi="Times New Roman" w:cs="Times New Roman"/>
          <w:bCs/>
          <w:sz w:val="24"/>
          <w:szCs w:val="24"/>
        </w:rPr>
        <w:t xml:space="preserve"> na listině rozhodčích OFS</w:t>
      </w:r>
      <w:r w:rsidR="0062731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A1FF6">
        <w:rPr>
          <w:rFonts w:ascii="Times New Roman" w:hAnsi="Times New Roman" w:cs="Times New Roman"/>
          <w:bCs/>
          <w:sz w:val="24"/>
          <w:szCs w:val="24"/>
        </w:rPr>
        <w:t>uvedený v</w:t>
      </w:r>
      <w:r w:rsidR="00627313">
        <w:rPr>
          <w:rFonts w:ascii="Times New Roman" w:hAnsi="Times New Roman" w:cs="Times New Roman"/>
          <w:bCs/>
          <w:sz w:val="24"/>
          <w:szCs w:val="24"/>
        </w:rPr>
        <w:t xml:space="preserve"> RS čl. </w:t>
      </w:r>
      <w:r w:rsidR="00C50F86">
        <w:rPr>
          <w:rFonts w:ascii="Times New Roman" w:hAnsi="Times New Roman" w:cs="Times New Roman"/>
          <w:bCs/>
          <w:sz w:val="24"/>
          <w:szCs w:val="24"/>
        </w:rPr>
        <w:t>5</w:t>
      </w:r>
      <w:r w:rsidR="00A80CA8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A80CA8">
        <w:rPr>
          <w:rFonts w:ascii="Times New Roman" w:hAnsi="Times New Roman" w:cs="Times New Roman"/>
          <w:bCs/>
          <w:sz w:val="24"/>
          <w:szCs w:val="24"/>
        </w:rPr>
        <w:t>/Pro 9, proti 0, zdržel se 0/</w:t>
      </w:r>
      <w:r w:rsidR="00A80CA8">
        <w:rPr>
          <w:rFonts w:ascii="Times New Roman" w:hAnsi="Times New Roman" w:cs="Times New Roman"/>
          <w:bCs/>
          <w:sz w:val="24"/>
          <w:szCs w:val="24"/>
        </w:rPr>
        <w:t>.</w:t>
      </w:r>
    </w:p>
    <w:p w14:paraId="54EF02FA" w14:textId="757163D5" w:rsidR="00977241" w:rsidRPr="00BA6249" w:rsidRDefault="00977241" w:rsidP="00241E7F">
      <w:pPr>
        <w:pStyle w:val="Zkladntext"/>
        <w:suppressAutoHyphens w:val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C4F446C" w14:textId="7155AD32" w:rsidR="00C12350" w:rsidRPr="00C12350" w:rsidRDefault="000E4340" w:rsidP="000E4340">
      <w:pPr>
        <w:pStyle w:val="Zkladntext"/>
        <w:numPr>
          <w:ilvl w:val="0"/>
          <w:numId w:val="1"/>
        </w:numPr>
        <w:suppressAutoHyphens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VV rozhodnul</w:t>
      </w:r>
      <w:r w:rsidR="00C83105">
        <w:rPr>
          <w:rFonts w:ascii="Times New Roman" w:hAnsi="Times New Roman" w:cs="Times New Roman"/>
          <w:bCs/>
          <w:sz w:val="24"/>
          <w:szCs w:val="24"/>
        </w:rPr>
        <w:t>, že kompenzační poplatek za chybějící mládežnické družstvo</w:t>
      </w:r>
      <w:r w:rsidR="001109D5">
        <w:rPr>
          <w:rFonts w:ascii="Times New Roman" w:hAnsi="Times New Roman" w:cs="Times New Roman"/>
          <w:bCs/>
          <w:sz w:val="24"/>
          <w:szCs w:val="24"/>
        </w:rPr>
        <w:t xml:space="preserve"> zůstává pro účastníky 8. ligy</w:t>
      </w:r>
      <w:r w:rsidR="004E227F">
        <w:rPr>
          <w:rFonts w:ascii="Times New Roman" w:hAnsi="Times New Roman" w:cs="Times New Roman"/>
          <w:bCs/>
          <w:sz w:val="24"/>
          <w:szCs w:val="24"/>
        </w:rPr>
        <w:t xml:space="preserve"> (dříve Dudák OP muži)</w:t>
      </w:r>
      <w:r w:rsidR="001109D5">
        <w:rPr>
          <w:rFonts w:ascii="Times New Roman" w:hAnsi="Times New Roman" w:cs="Times New Roman"/>
          <w:bCs/>
          <w:sz w:val="24"/>
          <w:szCs w:val="24"/>
        </w:rPr>
        <w:t xml:space="preserve"> ve výši 1 000,- Kč</w:t>
      </w:r>
      <w:r w:rsidR="00335FCE">
        <w:rPr>
          <w:rFonts w:ascii="Times New Roman" w:hAnsi="Times New Roman" w:cs="Times New Roman"/>
          <w:bCs/>
          <w:sz w:val="24"/>
          <w:szCs w:val="24"/>
        </w:rPr>
        <w:t>/oddíl</w:t>
      </w:r>
      <w:r w:rsidR="001742FE">
        <w:rPr>
          <w:rFonts w:ascii="Times New Roman" w:hAnsi="Times New Roman" w:cs="Times New Roman"/>
          <w:bCs/>
          <w:sz w:val="24"/>
          <w:szCs w:val="24"/>
        </w:rPr>
        <w:t xml:space="preserve"> viz. RS čl. 5.</w:t>
      </w:r>
      <w:r w:rsidR="00335FC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35FCE">
        <w:rPr>
          <w:rFonts w:ascii="Times New Roman" w:hAnsi="Times New Roman" w:cs="Times New Roman"/>
          <w:bCs/>
          <w:sz w:val="24"/>
          <w:szCs w:val="24"/>
        </w:rPr>
        <w:t>/Pro 9, proti 0, zdržel se 0/</w:t>
      </w:r>
      <w:r w:rsidR="00335FCE">
        <w:rPr>
          <w:rFonts w:ascii="Times New Roman" w:hAnsi="Times New Roman" w:cs="Times New Roman"/>
          <w:bCs/>
          <w:sz w:val="24"/>
          <w:szCs w:val="24"/>
        </w:rPr>
        <w:t>.</w:t>
      </w:r>
    </w:p>
    <w:p w14:paraId="4800BFC5" w14:textId="77777777" w:rsidR="00C12350" w:rsidRDefault="00C12350" w:rsidP="00C12350">
      <w:pPr>
        <w:pStyle w:val="Odstavecseseznamem"/>
        <w:rPr>
          <w:rFonts w:ascii="Times New Roman" w:hAnsi="Times New Roman" w:cs="Times New Roman"/>
          <w:bCs/>
          <w:sz w:val="24"/>
          <w:szCs w:val="24"/>
        </w:rPr>
      </w:pPr>
    </w:p>
    <w:p w14:paraId="5C13EBDB" w14:textId="77777777" w:rsidR="00C12350" w:rsidRDefault="00C12350" w:rsidP="00C12350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</w:p>
    <w:p w14:paraId="50101EE1" w14:textId="5FC9CEEB" w:rsidR="00F501DB" w:rsidRPr="00A93600" w:rsidRDefault="00C83105" w:rsidP="00C12350">
      <w:pPr>
        <w:pStyle w:val="Zkladntext"/>
        <w:suppressAutoHyphens w:val="0"/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8C55028" w14:textId="77777777" w:rsidR="00D5290E" w:rsidRPr="00571F2F" w:rsidRDefault="00E74428" w:rsidP="006E1EA9">
      <w:pPr>
        <w:pStyle w:val="Zkladntext"/>
        <w:suppressAutoHyphens w:val="0"/>
        <w:ind w:left="6372" w:firstLine="708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71F2F">
        <w:rPr>
          <w:rFonts w:ascii="Times New Roman" w:hAnsi="Times New Roman" w:cs="Times New Roman"/>
          <w:bCs/>
          <w:sz w:val="24"/>
          <w:szCs w:val="24"/>
        </w:rPr>
        <w:t xml:space="preserve">Zapsal: </w:t>
      </w:r>
      <w:r w:rsidR="0065739F" w:rsidRPr="00571F2F">
        <w:rPr>
          <w:rFonts w:ascii="Times New Roman" w:hAnsi="Times New Roman" w:cs="Times New Roman"/>
          <w:bCs/>
          <w:sz w:val="24"/>
          <w:szCs w:val="24"/>
        </w:rPr>
        <w:t>Mach Petr</w:t>
      </w:r>
    </w:p>
    <w:sectPr w:rsidR="00D5290E" w:rsidRPr="00571F2F">
      <w:pgSz w:w="11906" w:h="16838"/>
      <w:pgMar w:top="1417" w:right="1417" w:bottom="1417" w:left="1417" w:header="708" w:footer="708" w:gutter="0"/>
      <w:cols w:space="708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1281">
    <w:altName w:val="Times New Roman"/>
    <w:charset w:val="EE"/>
    <w:family w:val="auto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22D03489"/>
    <w:multiLevelType w:val="hybridMultilevel"/>
    <w:tmpl w:val="A848786C"/>
    <w:lvl w:ilvl="0" w:tplc="70DC10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32C182C"/>
    <w:multiLevelType w:val="hybridMultilevel"/>
    <w:tmpl w:val="C2F8385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9E635B"/>
    <w:multiLevelType w:val="hybridMultilevel"/>
    <w:tmpl w:val="8084DA06"/>
    <w:lvl w:ilvl="0" w:tplc="F7007B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754665051">
    <w:abstractNumId w:val="0"/>
  </w:num>
  <w:num w:numId="2" w16cid:durableId="641547856">
    <w:abstractNumId w:val="1"/>
  </w:num>
  <w:num w:numId="3" w16cid:durableId="1184517656">
    <w:abstractNumId w:val="3"/>
  </w:num>
  <w:num w:numId="4" w16cid:durableId="1024524527">
    <w:abstractNumId w:val="2"/>
  </w:num>
  <w:num w:numId="5" w16cid:durableId="19873938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FBD"/>
    <w:rsid w:val="000019AF"/>
    <w:rsid w:val="00002DA4"/>
    <w:rsid w:val="00005C66"/>
    <w:rsid w:val="00007B9F"/>
    <w:rsid w:val="00013636"/>
    <w:rsid w:val="00014ED7"/>
    <w:rsid w:val="00017640"/>
    <w:rsid w:val="00021A54"/>
    <w:rsid w:val="00027198"/>
    <w:rsid w:val="00030A7C"/>
    <w:rsid w:val="00034EFE"/>
    <w:rsid w:val="00036483"/>
    <w:rsid w:val="000453FE"/>
    <w:rsid w:val="00047CB8"/>
    <w:rsid w:val="000508A7"/>
    <w:rsid w:val="000522EE"/>
    <w:rsid w:val="00062089"/>
    <w:rsid w:val="00074278"/>
    <w:rsid w:val="000905E8"/>
    <w:rsid w:val="0009173A"/>
    <w:rsid w:val="000942FA"/>
    <w:rsid w:val="00096508"/>
    <w:rsid w:val="00096E06"/>
    <w:rsid w:val="00097E57"/>
    <w:rsid w:val="000A29BD"/>
    <w:rsid w:val="000A3292"/>
    <w:rsid w:val="000A4AAA"/>
    <w:rsid w:val="000A7F6C"/>
    <w:rsid w:val="000C3750"/>
    <w:rsid w:val="000C5D22"/>
    <w:rsid w:val="000D118E"/>
    <w:rsid w:val="000D6982"/>
    <w:rsid w:val="000E4340"/>
    <w:rsid w:val="000E443C"/>
    <w:rsid w:val="000E4B6A"/>
    <w:rsid w:val="000E5650"/>
    <w:rsid w:val="000E6133"/>
    <w:rsid w:val="000E6C63"/>
    <w:rsid w:val="00100870"/>
    <w:rsid w:val="0010139C"/>
    <w:rsid w:val="00104056"/>
    <w:rsid w:val="00106D2F"/>
    <w:rsid w:val="001109D5"/>
    <w:rsid w:val="00112F9C"/>
    <w:rsid w:val="00120EB9"/>
    <w:rsid w:val="00123FAE"/>
    <w:rsid w:val="00126877"/>
    <w:rsid w:val="00131285"/>
    <w:rsid w:val="00133ABF"/>
    <w:rsid w:val="0013472E"/>
    <w:rsid w:val="0013711B"/>
    <w:rsid w:val="00147DF6"/>
    <w:rsid w:val="00150A8A"/>
    <w:rsid w:val="00150D41"/>
    <w:rsid w:val="00151118"/>
    <w:rsid w:val="0015754B"/>
    <w:rsid w:val="0016307C"/>
    <w:rsid w:val="001665BF"/>
    <w:rsid w:val="00167005"/>
    <w:rsid w:val="001742FE"/>
    <w:rsid w:val="00177450"/>
    <w:rsid w:val="001852CA"/>
    <w:rsid w:val="001924EC"/>
    <w:rsid w:val="001A47EB"/>
    <w:rsid w:val="001A49A7"/>
    <w:rsid w:val="001A4A27"/>
    <w:rsid w:val="001A68EF"/>
    <w:rsid w:val="001B5DDF"/>
    <w:rsid w:val="001C1B38"/>
    <w:rsid w:val="001C2BC9"/>
    <w:rsid w:val="001C531A"/>
    <w:rsid w:val="001C6829"/>
    <w:rsid w:val="001C69F4"/>
    <w:rsid w:val="001D2F9C"/>
    <w:rsid w:val="001D4A5F"/>
    <w:rsid w:val="001D733B"/>
    <w:rsid w:val="001E4CB0"/>
    <w:rsid w:val="001E7834"/>
    <w:rsid w:val="001F5A8D"/>
    <w:rsid w:val="002024A9"/>
    <w:rsid w:val="0020297C"/>
    <w:rsid w:val="00204470"/>
    <w:rsid w:val="00205F2A"/>
    <w:rsid w:val="00211EAB"/>
    <w:rsid w:val="00216840"/>
    <w:rsid w:val="00222713"/>
    <w:rsid w:val="0022640F"/>
    <w:rsid w:val="00227FFC"/>
    <w:rsid w:val="0023402F"/>
    <w:rsid w:val="00236439"/>
    <w:rsid w:val="00241E7F"/>
    <w:rsid w:val="0025124A"/>
    <w:rsid w:val="00260A3F"/>
    <w:rsid w:val="00261C85"/>
    <w:rsid w:val="00262F66"/>
    <w:rsid w:val="00263302"/>
    <w:rsid w:val="00265A48"/>
    <w:rsid w:val="002739EA"/>
    <w:rsid w:val="00273F55"/>
    <w:rsid w:val="00275C00"/>
    <w:rsid w:val="002833FC"/>
    <w:rsid w:val="0028378B"/>
    <w:rsid w:val="0029444B"/>
    <w:rsid w:val="00295088"/>
    <w:rsid w:val="00296715"/>
    <w:rsid w:val="00296CC6"/>
    <w:rsid w:val="002A0CC4"/>
    <w:rsid w:val="002A0E83"/>
    <w:rsid w:val="002A224E"/>
    <w:rsid w:val="002A699C"/>
    <w:rsid w:val="002B3E60"/>
    <w:rsid w:val="002B42F8"/>
    <w:rsid w:val="002B5C23"/>
    <w:rsid w:val="002C61F6"/>
    <w:rsid w:val="002D0F89"/>
    <w:rsid w:val="002D3226"/>
    <w:rsid w:val="00301BF8"/>
    <w:rsid w:val="0030641E"/>
    <w:rsid w:val="00306A75"/>
    <w:rsid w:val="00312577"/>
    <w:rsid w:val="00312958"/>
    <w:rsid w:val="0031454A"/>
    <w:rsid w:val="00314E86"/>
    <w:rsid w:val="0032183F"/>
    <w:rsid w:val="00322000"/>
    <w:rsid w:val="003251CB"/>
    <w:rsid w:val="00327711"/>
    <w:rsid w:val="00335FCE"/>
    <w:rsid w:val="003375A0"/>
    <w:rsid w:val="00340C3B"/>
    <w:rsid w:val="003420F0"/>
    <w:rsid w:val="00342E44"/>
    <w:rsid w:val="0034502D"/>
    <w:rsid w:val="00346E53"/>
    <w:rsid w:val="0034758C"/>
    <w:rsid w:val="00354684"/>
    <w:rsid w:val="0036654E"/>
    <w:rsid w:val="0037452B"/>
    <w:rsid w:val="003747D1"/>
    <w:rsid w:val="00380F41"/>
    <w:rsid w:val="0039448A"/>
    <w:rsid w:val="00397EB9"/>
    <w:rsid w:val="003A1FF6"/>
    <w:rsid w:val="003A7F0A"/>
    <w:rsid w:val="003B4A9B"/>
    <w:rsid w:val="003C2171"/>
    <w:rsid w:val="003C3839"/>
    <w:rsid w:val="003F0BF3"/>
    <w:rsid w:val="003F1082"/>
    <w:rsid w:val="003F4D94"/>
    <w:rsid w:val="00401055"/>
    <w:rsid w:val="0040655C"/>
    <w:rsid w:val="004128E8"/>
    <w:rsid w:val="00426FEF"/>
    <w:rsid w:val="004413F0"/>
    <w:rsid w:val="00443E7D"/>
    <w:rsid w:val="00446003"/>
    <w:rsid w:val="00447B90"/>
    <w:rsid w:val="004538EE"/>
    <w:rsid w:val="00453CAB"/>
    <w:rsid w:val="00465F08"/>
    <w:rsid w:val="004722F0"/>
    <w:rsid w:val="00473C31"/>
    <w:rsid w:val="00475715"/>
    <w:rsid w:val="00476F31"/>
    <w:rsid w:val="00481CE5"/>
    <w:rsid w:val="0048225E"/>
    <w:rsid w:val="00491AF2"/>
    <w:rsid w:val="004948A4"/>
    <w:rsid w:val="004953EA"/>
    <w:rsid w:val="00496A45"/>
    <w:rsid w:val="004A3DCE"/>
    <w:rsid w:val="004B5A82"/>
    <w:rsid w:val="004C7CD1"/>
    <w:rsid w:val="004D4579"/>
    <w:rsid w:val="004D5E69"/>
    <w:rsid w:val="004E0826"/>
    <w:rsid w:val="004E0EAC"/>
    <w:rsid w:val="004E227F"/>
    <w:rsid w:val="004E4BEA"/>
    <w:rsid w:val="0050515A"/>
    <w:rsid w:val="005066A1"/>
    <w:rsid w:val="00507AC6"/>
    <w:rsid w:val="005213DB"/>
    <w:rsid w:val="00522451"/>
    <w:rsid w:val="005227A6"/>
    <w:rsid w:val="00523079"/>
    <w:rsid w:val="0052414B"/>
    <w:rsid w:val="0053731E"/>
    <w:rsid w:val="00537B60"/>
    <w:rsid w:val="005450C3"/>
    <w:rsid w:val="005467B1"/>
    <w:rsid w:val="005476B4"/>
    <w:rsid w:val="0055222C"/>
    <w:rsid w:val="00555343"/>
    <w:rsid w:val="005555F2"/>
    <w:rsid w:val="00555B1B"/>
    <w:rsid w:val="00557925"/>
    <w:rsid w:val="005614D6"/>
    <w:rsid w:val="00562450"/>
    <w:rsid w:val="005633A1"/>
    <w:rsid w:val="00564181"/>
    <w:rsid w:val="0056568D"/>
    <w:rsid w:val="00566E84"/>
    <w:rsid w:val="00571DF1"/>
    <w:rsid w:val="00571F2F"/>
    <w:rsid w:val="00571F45"/>
    <w:rsid w:val="0058286E"/>
    <w:rsid w:val="00582AB5"/>
    <w:rsid w:val="00582B63"/>
    <w:rsid w:val="005A781C"/>
    <w:rsid w:val="005C0016"/>
    <w:rsid w:val="005D053E"/>
    <w:rsid w:val="005D65C2"/>
    <w:rsid w:val="005D6DD8"/>
    <w:rsid w:val="005E0EC9"/>
    <w:rsid w:val="005E11DF"/>
    <w:rsid w:val="005F0789"/>
    <w:rsid w:val="005F0CB7"/>
    <w:rsid w:val="005F2E95"/>
    <w:rsid w:val="005F6A2F"/>
    <w:rsid w:val="00602AB1"/>
    <w:rsid w:val="00603F27"/>
    <w:rsid w:val="00621420"/>
    <w:rsid w:val="00626280"/>
    <w:rsid w:val="00627313"/>
    <w:rsid w:val="00630AD6"/>
    <w:rsid w:val="006313E1"/>
    <w:rsid w:val="0063343E"/>
    <w:rsid w:val="006339AF"/>
    <w:rsid w:val="0063790B"/>
    <w:rsid w:val="0064018F"/>
    <w:rsid w:val="006433DB"/>
    <w:rsid w:val="00655770"/>
    <w:rsid w:val="0065580A"/>
    <w:rsid w:val="0065739F"/>
    <w:rsid w:val="006606DB"/>
    <w:rsid w:val="00664445"/>
    <w:rsid w:val="0067048C"/>
    <w:rsid w:val="00670B46"/>
    <w:rsid w:val="00671036"/>
    <w:rsid w:val="006718FA"/>
    <w:rsid w:val="00671B66"/>
    <w:rsid w:val="00676F58"/>
    <w:rsid w:val="00687DCF"/>
    <w:rsid w:val="006973D6"/>
    <w:rsid w:val="006A3E3F"/>
    <w:rsid w:val="006A7EB2"/>
    <w:rsid w:val="006B2BC6"/>
    <w:rsid w:val="006B3BC4"/>
    <w:rsid w:val="006C03C1"/>
    <w:rsid w:val="006C36BC"/>
    <w:rsid w:val="006C5928"/>
    <w:rsid w:val="006D1451"/>
    <w:rsid w:val="006D14B9"/>
    <w:rsid w:val="006D1B2F"/>
    <w:rsid w:val="006D6927"/>
    <w:rsid w:val="006D6CF1"/>
    <w:rsid w:val="006E1EA9"/>
    <w:rsid w:val="006E4E10"/>
    <w:rsid w:val="006F14D4"/>
    <w:rsid w:val="006F19D2"/>
    <w:rsid w:val="006F3363"/>
    <w:rsid w:val="006F5A91"/>
    <w:rsid w:val="00705481"/>
    <w:rsid w:val="0071433B"/>
    <w:rsid w:val="007209FE"/>
    <w:rsid w:val="00720F48"/>
    <w:rsid w:val="00723BE4"/>
    <w:rsid w:val="00724738"/>
    <w:rsid w:val="00724F74"/>
    <w:rsid w:val="007258CB"/>
    <w:rsid w:val="00730658"/>
    <w:rsid w:val="007310A5"/>
    <w:rsid w:val="00733E04"/>
    <w:rsid w:val="00734B61"/>
    <w:rsid w:val="00741635"/>
    <w:rsid w:val="00743B8E"/>
    <w:rsid w:val="00745761"/>
    <w:rsid w:val="00747E9B"/>
    <w:rsid w:val="007613B3"/>
    <w:rsid w:val="00761EB0"/>
    <w:rsid w:val="00770647"/>
    <w:rsid w:val="00770FEB"/>
    <w:rsid w:val="0077638B"/>
    <w:rsid w:val="00780FA7"/>
    <w:rsid w:val="00782459"/>
    <w:rsid w:val="007870FD"/>
    <w:rsid w:val="007873C2"/>
    <w:rsid w:val="007878E3"/>
    <w:rsid w:val="00792F6C"/>
    <w:rsid w:val="00793CDA"/>
    <w:rsid w:val="007940C6"/>
    <w:rsid w:val="007975CE"/>
    <w:rsid w:val="007A7CBE"/>
    <w:rsid w:val="007B316B"/>
    <w:rsid w:val="007B383A"/>
    <w:rsid w:val="007B5391"/>
    <w:rsid w:val="007B5460"/>
    <w:rsid w:val="007C06AC"/>
    <w:rsid w:val="007C3C3C"/>
    <w:rsid w:val="007C5FB4"/>
    <w:rsid w:val="007C7531"/>
    <w:rsid w:val="007D5EF5"/>
    <w:rsid w:val="007E15C6"/>
    <w:rsid w:val="007F1123"/>
    <w:rsid w:val="007F387D"/>
    <w:rsid w:val="007F755A"/>
    <w:rsid w:val="0080011A"/>
    <w:rsid w:val="008101FE"/>
    <w:rsid w:val="008166FF"/>
    <w:rsid w:val="0083062F"/>
    <w:rsid w:val="00830DC8"/>
    <w:rsid w:val="00832AC3"/>
    <w:rsid w:val="00836A25"/>
    <w:rsid w:val="008375C6"/>
    <w:rsid w:val="00847FBD"/>
    <w:rsid w:val="00850022"/>
    <w:rsid w:val="008528E4"/>
    <w:rsid w:val="00855C97"/>
    <w:rsid w:val="00857C79"/>
    <w:rsid w:val="00863610"/>
    <w:rsid w:val="00863ED8"/>
    <w:rsid w:val="0086557E"/>
    <w:rsid w:val="0086607E"/>
    <w:rsid w:val="008676FB"/>
    <w:rsid w:val="00867991"/>
    <w:rsid w:val="0087228D"/>
    <w:rsid w:val="008735D2"/>
    <w:rsid w:val="008776B7"/>
    <w:rsid w:val="008819E3"/>
    <w:rsid w:val="008875E2"/>
    <w:rsid w:val="00891FC5"/>
    <w:rsid w:val="00895FBC"/>
    <w:rsid w:val="008A11EE"/>
    <w:rsid w:val="008A5AA8"/>
    <w:rsid w:val="008A7F5F"/>
    <w:rsid w:val="008B7C15"/>
    <w:rsid w:val="008D0855"/>
    <w:rsid w:val="008F1CE7"/>
    <w:rsid w:val="008F6DC1"/>
    <w:rsid w:val="008F7DEA"/>
    <w:rsid w:val="009009B5"/>
    <w:rsid w:val="00901DB1"/>
    <w:rsid w:val="00903E0C"/>
    <w:rsid w:val="0090533B"/>
    <w:rsid w:val="00907E2E"/>
    <w:rsid w:val="009126CA"/>
    <w:rsid w:val="009127BE"/>
    <w:rsid w:val="009370C5"/>
    <w:rsid w:val="009371E7"/>
    <w:rsid w:val="00937EBC"/>
    <w:rsid w:val="009404A9"/>
    <w:rsid w:val="009423F8"/>
    <w:rsid w:val="00944503"/>
    <w:rsid w:val="009468E9"/>
    <w:rsid w:val="00950328"/>
    <w:rsid w:val="009528C9"/>
    <w:rsid w:val="0095655B"/>
    <w:rsid w:val="009574EB"/>
    <w:rsid w:val="00963ABB"/>
    <w:rsid w:val="009665F8"/>
    <w:rsid w:val="009716C2"/>
    <w:rsid w:val="00972292"/>
    <w:rsid w:val="00973B16"/>
    <w:rsid w:val="00977241"/>
    <w:rsid w:val="00981EE9"/>
    <w:rsid w:val="009839B9"/>
    <w:rsid w:val="00992EB1"/>
    <w:rsid w:val="009A2B87"/>
    <w:rsid w:val="009A4B46"/>
    <w:rsid w:val="009B0A4E"/>
    <w:rsid w:val="009B11EB"/>
    <w:rsid w:val="009B2E11"/>
    <w:rsid w:val="009B657D"/>
    <w:rsid w:val="009C0C5E"/>
    <w:rsid w:val="009C2977"/>
    <w:rsid w:val="009D13A5"/>
    <w:rsid w:val="009D3011"/>
    <w:rsid w:val="009D367F"/>
    <w:rsid w:val="009D4480"/>
    <w:rsid w:val="009D7BD0"/>
    <w:rsid w:val="009E2ED2"/>
    <w:rsid w:val="009E6664"/>
    <w:rsid w:val="009E7997"/>
    <w:rsid w:val="009F13ED"/>
    <w:rsid w:val="009F2B17"/>
    <w:rsid w:val="009F3CF3"/>
    <w:rsid w:val="009F4727"/>
    <w:rsid w:val="009F4AF6"/>
    <w:rsid w:val="009F4E6E"/>
    <w:rsid w:val="00A0785C"/>
    <w:rsid w:val="00A20C6C"/>
    <w:rsid w:val="00A20FA5"/>
    <w:rsid w:val="00A331BD"/>
    <w:rsid w:val="00A40B14"/>
    <w:rsid w:val="00A4377C"/>
    <w:rsid w:val="00A467F8"/>
    <w:rsid w:val="00A51389"/>
    <w:rsid w:val="00A5553A"/>
    <w:rsid w:val="00A5705C"/>
    <w:rsid w:val="00A66F40"/>
    <w:rsid w:val="00A67388"/>
    <w:rsid w:val="00A7194F"/>
    <w:rsid w:val="00A731C3"/>
    <w:rsid w:val="00A80528"/>
    <w:rsid w:val="00A80CA8"/>
    <w:rsid w:val="00A82E9E"/>
    <w:rsid w:val="00A93600"/>
    <w:rsid w:val="00A94A40"/>
    <w:rsid w:val="00AA111D"/>
    <w:rsid w:val="00AA3C5F"/>
    <w:rsid w:val="00AA4CB9"/>
    <w:rsid w:val="00AA586A"/>
    <w:rsid w:val="00AB0C51"/>
    <w:rsid w:val="00AB2900"/>
    <w:rsid w:val="00AB677B"/>
    <w:rsid w:val="00AC5865"/>
    <w:rsid w:val="00AD0E56"/>
    <w:rsid w:val="00AD14BC"/>
    <w:rsid w:val="00AD5418"/>
    <w:rsid w:val="00AD77D1"/>
    <w:rsid w:val="00AE11B6"/>
    <w:rsid w:val="00AE3DC4"/>
    <w:rsid w:val="00AE713E"/>
    <w:rsid w:val="00AF1E53"/>
    <w:rsid w:val="00AF408D"/>
    <w:rsid w:val="00AF72E6"/>
    <w:rsid w:val="00B05F27"/>
    <w:rsid w:val="00B12B55"/>
    <w:rsid w:val="00B13FF9"/>
    <w:rsid w:val="00B15B11"/>
    <w:rsid w:val="00B24449"/>
    <w:rsid w:val="00B31036"/>
    <w:rsid w:val="00B34475"/>
    <w:rsid w:val="00B36547"/>
    <w:rsid w:val="00B433D8"/>
    <w:rsid w:val="00B438F2"/>
    <w:rsid w:val="00B51922"/>
    <w:rsid w:val="00B67A99"/>
    <w:rsid w:val="00B73848"/>
    <w:rsid w:val="00B75FAE"/>
    <w:rsid w:val="00B9081B"/>
    <w:rsid w:val="00B926C3"/>
    <w:rsid w:val="00B96E86"/>
    <w:rsid w:val="00BA08F0"/>
    <w:rsid w:val="00BA0A77"/>
    <w:rsid w:val="00BA1F49"/>
    <w:rsid w:val="00BA4580"/>
    <w:rsid w:val="00BA6249"/>
    <w:rsid w:val="00BC2905"/>
    <w:rsid w:val="00BD3C13"/>
    <w:rsid w:val="00BE1A85"/>
    <w:rsid w:val="00BE1F9D"/>
    <w:rsid w:val="00BE435D"/>
    <w:rsid w:val="00BF2356"/>
    <w:rsid w:val="00BF3868"/>
    <w:rsid w:val="00BF5DF6"/>
    <w:rsid w:val="00C12350"/>
    <w:rsid w:val="00C1270E"/>
    <w:rsid w:val="00C16A97"/>
    <w:rsid w:val="00C266AE"/>
    <w:rsid w:val="00C2731C"/>
    <w:rsid w:val="00C357F4"/>
    <w:rsid w:val="00C45F7F"/>
    <w:rsid w:val="00C50F86"/>
    <w:rsid w:val="00C663DB"/>
    <w:rsid w:val="00C73C00"/>
    <w:rsid w:val="00C745CF"/>
    <w:rsid w:val="00C83105"/>
    <w:rsid w:val="00C90ADB"/>
    <w:rsid w:val="00C9312A"/>
    <w:rsid w:val="00CA0200"/>
    <w:rsid w:val="00CA115C"/>
    <w:rsid w:val="00CA20A3"/>
    <w:rsid w:val="00CA7841"/>
    <w:rsid w:val="00CA7850"/>
    <w:rsid w:val="00CB1AD1"/>
    <w:rsid w:val="00CB3331"/>
    <w:rsid w:val="00CB5A50"/>
    <w:rsid w:val="00CC012A"/>
    <w:rsid w:val="00CC1651"/>
    <w:rsid w:val="00CC4278"/>
    <w:rsid w:val="00CC7688"/>
    <w:rsid w:val="00CD083A"/>
    <w:rsid w:val="00CD1566"/>
    <w:rsid w:val="00CD2588"/>
    <w:rsid w:val="00CD53C6"/>
    <w:rsid w:val="00CD5A52"/>
    <w:rsid w:val="00CE7B0D"/>
    <w:rsid w:val="00CE7D21"/>
    <w:rsid w:val="00CF3CC5"/>
    <w:rsid w:val="00CF477F"/>
    <w:rsid w:val="00CF6A1F"/>
    <w:rsid w:val="00D014E8"/>
    <w:rsid w:val="00D13676"/>
    <w:rsid w:val="00D14BED"/>
    <w:rsid w:val="00D174F0"/>
    <w:rsid w:val="00D229B7"/>
    <w:rsid w:val="00D24902"/>
    <w:rsid w:val="00D25077"/>
    <w:rsid w:val="00D260F3"/>
    <w:rsid w:val="00D301CC"/>
    <w:rsid w:val="00D30878"/>
    <w:rsid w:val="00D33D9A"/>
    <w:rsid w:val="00D41DDB"/>
    <w:rsid w:val="00D47800"/>
    <w:rsid w:val="00D5290E"/>
    <w:rsid w:val="00D70D45"/>
    <w:rsid w:val="00D733C1"/>
    <w:rsid w:val="00D744CD"/>
    <w:rsid w:val="00D756C7"/>
    <w:rsid w:val="00D773A2"/>
    <w:rsid w:val="00D80AA5"/>
    <w:rsid w:val="00D836E0"/>
    <w:rsid w:val="00D85FDA"/>
    <w:rsid w:val="00D91C86"/>
    <w:rsid w:val="00D92D55"/>
    <w:rsid w:val="00D9501D"/>
    <w:rsid w:val="00D95E48"/>
    <w:rsid w:val="00D97FE2"/>
    <w:rsid w:val="00DA1348"/>
    <w:rsid w:val="00DA487C"/>
    <w:rsid w:val="00DA4B32"/>
    <w:rsid w:val="00DA61C4"/>
    <w:rsid w:val="00DB1B49"/>
    <w:rsid w:val="00DB24B5"/>
    <w:rsid w:val="00DB3940"/>
    <w:rsid w:val="00DB4C02"/>
    <w:rsid w:val="00DB62E3"/>
    <w:rsid w:val="00DC1019"/>
    <w:rsid w:val="00DC214E"/>
    <w:rsid w:val="00DC45C6"/>
    <w:rsid w:val="00DC5929"/>
    <w:rsid w:val="00DC5C4E"/>
    <w:rsid w:val="00DC77C7"/>
    <w:rsid w:val="00DD04A5"/>
    <w:rsid w:val="00DD5D42"/>
    <w:rsid w:val="00DD6C64"/>
    <w:rsid w:val="00DF1994"/>
    <w:rsid w:val="00DF33E9"/>
    <w:rsid w:val="00DF4555"/>
    <w:rsid w:val="00DF570C"/>
    <w:rsid w:val="00DF687A"/>
    <w:rsid w:val="00E00DBB"/>
    <w:rsid w:val="00E07E0A"/>
    <w:rsid w:val="00E11380"/>
    <w:rsid w:val="00E11803"/>
    <w:rsid w:val="00E12863"/>
    <w:rsid w:val="00E16A00"/>
    <w:rsid w:val="00E2056C"/>
    <w:rsid w:val="00E20F17"/>
    <w:rsid w:val="00E215C5"/>
    <w:rsid w:val="00E2177A"/>
    <w:rsid w:val="00E249B1"/>
    <w:rsid w:val="00E263B2"/>
    <w:rsid w:val="00E27363"/>
    <w:rsid w:val="00E33D3A"/>
    <w:rsid w:val="00E400E0"/>
    <w:rsid w:val="00E43302"/>
    <w:rsid w:val="00E43710"/>
    <w:rsid w:val="00E47775"/>
    <w:rsid w:val="00E55524"/>
    <w:rsid w:val="00E606AA"/>
    <w:rsid w:val="00E7187A"/>
    <w:rsid w:val="00E7434C"/>
    <w:rsid w:val="00E74428"/>
    <w:rsid w:val="00E831CB"/>
    <w:rsid w:val="00E83936"/>
    <w:rsid w:val="00E87D9C"/>
    <w:rsid w:val="00E929A8"/>
    <w:rsid w:val="00E93EAE"/>
    <w:rsid w:val="00E95B08"/>
    <w:rsid w:val="00E969DA"/>
    <w:rsid w:val="00EA69D8"/>
    <w:rsid w:val="00EB0F84"/>
    <w:rsid w:val="00EB3613"/>
    <w:rsid w:val="00EB4C0C"/>
    <w:rsid w:val="00EB5C59"/>
    <w:rsid w:val="00EC58ED"/>
    <w:rsid w:val="00EC5F4D"/>
    <w:rsid w:val="00ED47E1"/>
    <w:rsid w:val="00EE50EC"/>
    <w:rsid w:val="00EF250F"/>
    <w:rsid w:val="00EF341D"/>
    <w:rsid w:val="00EF3E7A"/>
    <w:rsid w:val="00F03A16"/>
    <w:rsid w:val="00F16175"/>
    <w:rsid w:val="00F176B0"/>
    <w:rsid w:val="00F22C34"/>
    <w:rsid w:val="00F23C25"/>
    <w:rsid w:val="00F27A31"/>
    <w:rsid w:val="00F27F3A"/>
    <w:rsid w:val="00F36D30"/>
    <w:rsid w:val="00F40D80"/>
    <w:rsid w:val="00F501DB"/>
    <w:rsid w:val="00F5169F"/>
    <w:rsid w:val="00F53489"/>
    <w:rsid w:val="00F534FF"/>
    <w:rsid w:val="00F566D6"/>
    <w:rsid w:val="00F6085D"/>
    <w:rsid w:val="00F63C1A"/>
    <w:rsid w:val="00F645B0"/>
    <w:rsid w:val="00F64E7B"/>
    <w:rsid w:val="00F7142F"/>
    <w:rsid w:val="00F72087"/>
    <w:rsid w:val="00F73E79"/>
    <w:rsid w:val="00F82D1E"/>
    <w:rsid w:val="00F8771A"/>
    <w:rsid w:val="00F90595"/>
    <w:rsid w:val="00F95A66"/>
    <w:rsid w:val="00F97ACD"/>
    <w:rsid w:val="00FA08A6"/>
    <w:rsid w:val="00FA3336"/>
    <w:rsid w:val="00FA3468"/>
    <w:rsid w:val="00FB3A88"/>
    <w:rsid w:val="00FB52B2"/>
    <w:rsid w:val="00FB7292"/>
    <w:rsid w:val="00FC276D"/>
    <w:rsid w:val="00FC3F91"/>
    <w:rsid w:val="00FC6966"/>
    <w:rsid w:val="00FD37F0"/>
    <w:rsid w:val="00FD4872"/>
    <w:rsid w:val="00FD7240"/>
    <w:rsid w:val="00FD7A16"/>
    <w:rsid w:val="00FE0815"/>
    <w:rsid w:val="00FE1672"/>
    <w:rsid w:val="00FE4FB9"/>
    <w:rsid w:val="00FF02F4"/>
    <w:rsid w:val="00FF0D3D"/>
    <w:rsid w:val="00FF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8E0793A"/>
  <w15:chartTrackingRefBased/>
  <w15:docId w15:val="{D18C73CE-DEEF-4EA2-8321-A7C426DA5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  <w:spacing w:after="200" w:line="276" w:lineRule="auto"/>
    </w:pPr>
    <w:rPr>
      <w:rFonts w:ascii="Calibri" w:eastAsia="SimSun" w:hAnsi="Calibri" w:cs="font1281"/>
      <w:sz w:val="22"/>
      <w:szCs w:val="22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SimSun" w:hAnsi="Times New Roman" w:cs="Times New Roman" w:hint="default"/>
      <w:b/>
      <w:sz w:val="24"/>
      <w:szCs w:val="24"/>
    </w:rPr>
  </w:style>
  <w:style w:type="character" w:customStyle="1" w:styleId="WW8Num2z0">
    <w:name w:val="WW8Num2z0"/>
    <w:rPr>
      <w:rFonts w:ascii="Symbol" w:eastAsia="Calibri" w:hAnsi="Symbol" w:cs="OpenSymbol"/>
      <w:b/>
      <w:sz w:val="24"/>
      <w:szCs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eastAsia="SimSun" w:hint="default"/>
      <w:b/>
      <w:sz w:val="24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Times New Roman" w:hAnsi="Times New Roman" w:cs="Times New Roman" w:hint="default"/>
      <w:b/>
      <w:sz w:val="24"/>
      <w:szCs w:val="24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Standardnpsmoodstavce6">
    <w:name w:val="Standardní písmo odstavce6"/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6z0">
    <w:name w:val="WW8Num6z0"/>
    <w:rPr>
      <w:rFonts w:eastAsia="SimSun" w:hint="default"/>
      <w:sz w:val="24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  <w:b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Times New Roman" w:hAnsi="Times New Roman" w:cs="Times New Roman" w:hint="default"/>
      <w:b/>
      <w:bCs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hint="default"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  <w:b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hint="default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hint="default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Standardnpsmoodstavce5">
    <w:name w:val="Standardní písmo odstavce5"/>
  </w:style>
  <w:style w:type="character" w:customStyle="1" w:styleId="Standardnpsmoodstavce4">
    <w:name w:val="Standardní písmo odstavce4"/>
  </w:style>
  <w:style w:type="character" w:customStyle="1" w:styleId="Standardnpsmoodstavce3">
    <w:name w:val="Standardní písmo odstavce3"/>
  </w:style>
  <w:style w:type="character" w:customStyle="1" w:styleId="Standardnpsmoodstavce2">
    <w:name w:val="Standardní písmo odstavce2"/>
  </w:style>
  <w:style w:type="character" w:customStyle="1" w:styleId="Standardnpsmoodstavce1">
    <w:name w:val="Standardní písmo odstavce1"/>
  </w:style>
  <w:style w:type="character" w:customStyle="1" w:styleId="Standardnpsmoodstavce7">
    <w:name w:val="Standardní písmo odstavce7"/>
  </w:style>
  <w:style w:type="character" w:customStyle="1" w:styleId="Symbolyproslovn">
    <w:name w:val="Symboly pro číslování"/>
    <w:rPr>
      <w:b w:val="0"/>
      <w:bCs w:val="0"/>
    </w:rPr>
  </w:style>
  <w:style w:type="character" w:customStyle="1" w:styleId="Odrky">
    <w:name w:val="Odrážky"/>
    <w:rPr>
      <w:rFonts w:ascii="OpenSymbol" w:eastAsia="OpenSymbol" w:hAnsi="OpenSymbol" w:cs="OpenSymbol"/>
    </w:rPr>
  </w:style>
  <w:style w:type="character" w:styleId="Hypertextovodkaz">
    <w:name w:val="Hyperlink"/>
    <w:rPr>
      <w:color w:val="000080"/>
      <w:u w:val="single"/>
    </w:rPr>
  </w:style>
  <w:style w:type="character" w:styleId="slodku">
    <w:name w:val="line number"/>
  </w:style>
  <w:style w:type="character" w:styleId="Zmnka">
    <w:name w:val="Mention"/>
    <w:rPr>
      <w:color w:val="2B579A"/>
      <w:shd w:val="clear" w:color="auto" w:fill="E6E6E6"/>
    </w:rPr>
  </w:style>
  <w:style w:type="character" w:customStyle="1" w:styleId="ZkladntextChar">
    <w:name w:val="Základní text Char"/>
    <w:rPr>
      <w:rFonts w:ascii="Calibri" w:eastAsia="SimSun" w:hAnsi="Calibri" w:cs="font1281"/>
      <w:sz w:val="22"/>
      <w:szCs w:val="22"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"/>
    <w:pPr>
      <w:spacing w:after="120"/>
    </w:pPr>
  </w:style>
  <w:style w:type="paragraph" w:styleId="Seznam">
    <w:name w:val="List"/>
    <w:basedOn w:val="Zkladntext"/>
    <w:rPr>
      <w:rFonts w:cs="Arial"/>
    </w:rPr>
  </w:style>
  <w:style w:type="paragraph" w:customStyle="1" w:styleId="Popisek">
    <w:name w:val="Popisek"/>
    <w:basedOn w:val="Normln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"/>
    <w:pPr>
      <w:suppressLineNumbers/>
    </w:pPr>
    <w:rPr>
      <w:rFonts w:cs="Arial"/>
    </w:rPr>
  </w:style>
  <w:style w:type="paragraph" w:styleId="Normlnweb">
    <w:name w:val="Normal (Web)"/>
    <w:basedOn w:val="Normln"/>
    <w:pPr>
      <w:suppressAutoHyphens w:val="0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styleId="Odstavecseseznamem">
    <w:name w:val="List Paragraph"/>
    <w:basedOn w:val="Normln"/>
    <w:qFormat/>
    <w:pPr>
      <w:ind w:left="708"/>
    </w:pPr>
  </w:style>
  <w:style w:type="character" w:styleId="Nevyeenzmnka">
    <w:name w:val="Unresolved Mention"/>
    <w:uiPriority w:val="99"/>
    <w:semiHidden/>
    <w:unhideWhenUsed/>
    <w:rsid w:val="00AF72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70285-DB47-4C3E-95F4-C9C9CCEF8B8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2f063bf-ce3a-473c-8609-3866002c85b0}" enabled="1" method="Standard" siteId="{b914a242-e718-443b-a47c-6b4c649d8c0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159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P6472</dc:creator>
  <cp:keywords/>
  <cp:lastModifiedBy>Mach, Petr</cp:lastModifiedBy>
  <cp:revision>68</cp:revision>
  <cp:lastPrinted>1899-12-31T23:00:00Z</cp:lastPrinted>
  <dcterms:created xsi:type="dcterms:W3CDTF">2025-06-05T10:46:00Z</dcterms:created>
  <dcterms:modified xsi:type="dcterms:W3CDTF">2025-07-14T05:17:00Z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EON-IT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